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B6F" w:rsidRDefault="00480B6F" w:rsidP="008C76D6">
      <w:pPr>
        <w:spacing w:after="0"/>
        <w:rPr>
          <w:rFonts w:cstheme="minorHAnsi"/>
        </w:rPr>
      </w:pPr>
      <w:r w:rsidRPr="00480B6F">
        <w:rPr>
          <w:rFonts w:cstheme="minorHAnsi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0</wp:posOffset>
                </wp:positionV>
                <wp:extent cx="4057650" cy="94297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6F" w:rsidRPr="008C76D6" w:rsidRDefault="00480B6F" w:rsidP="00480B6F">
                            <w:pPr>
                              <w:spacing w:after="0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8C76D6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Wallys Guillermo Gonzalez Farfán</w:t>
                            </w:r>
                          </w:p>
                          <w:p w:rsidR="00480B6F" w:rsidRPr="008C76D6" w:rsidRDefault="00480B6F" w:rsidP="00480B6F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C76D6">
                              <w:rPr>
                                <w:rFonts w:cstheme="minorHAnsi"/>
                                <w:b/>
                              </w:rPr>
                              <w:t>Dirección:</w:t>
                            </w:r>
                            <w:r w:rsidRPr="008C76D6">
                              <w:rPr>
                                <w:rFonts w:cstheme="minorHAnsi"/>
                              </w:rPr>
                              <w:t xml:space="preserve"> 3ra. Avenida, 0-54 zona 3, col. Costa Bella</w:t>
                            </w:r>
                          </w:p>
                          <w:p w:rsidR="00480B6F" w:rsidRPr="008C76D6" w:rsidRDefault="00480B6F" w:rsidP="00480B6F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C76D6">
                              <w:rPr>
                                <w:rFonts w:cstheme="minorHAnsi"/>
                                <w:b/>
                              </w:rPr>
                              <w:t>Estado civil</w:t>
                            </w:r>
                            <w:r w:rsidRPr="008C76D6">
                              <w:rPr>
                                <w:rFonts w:cstheme="minorHAnsi"/>
                              </w:rPr>
                              <w:t>: Soltero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80B6F">
                              <w:rPr>
                                <w:rFonts w:cstheme="minorHAnsi"/>
                                <w:b/>
                              </w:rPr>
                              <w:t>| Fecha de nacimiento</w:t>
                            </w:r>
                            <w:r>
                              <w:rPr>
                                <w:rFonts w:cstheme="minorHAnsi"/>
                              </w:rPr>
                              <w:t>: 01</w:t>
                            </w:r>
                            <w:r w:rsidR="001D4AD6">
                              <w:rPr>
                                <w:rFonts w:cstheme="minorHAnsi"/>
                              </w:rPr>
                              <w:t xml:space="preserve"> de Abril de </w:t>
                            </w:r>
                            <w:r>
                              <w:rPr>
                                <w:rFonts w:cstheme="minorHAnsi"/>
                              </w:rPr>
                              <w:t>1997</w:t>
                            </w:r>
                          </w:p>
                          <w:p w:rsidR="00480B6F" w:rsidRDefault="00480B6F" w:rsidP="00480B6F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C76D6">
                              <w:rPr>
                                <w:rFonts w:cstheme="minorHAnsi"/>
                                <w:b/>
                              </w:rPr>
                              <w:t>Teléfono:</w:t>
                            </w:r>
                            <w:r w:rsidRPr="008C76D6">
                              <w:rPr>
                                <w:rFonts w:cstheme="minorHAnsi"/>
                              </w:rPr>
                              <w:t xml:space="preserve"> 30942175 | </w:t>
                            </w:r>
                            <w:r w:rsidRPr="008C76D6">
                              <w:rPr>
                                <w:rFonts w:cstheme="minorHAnsi"/>
                                <w:b/>
                              </w:rPr>
                              <w:t>Email:</w:t>
                            </w:r>
                            <w:r>
                              <w:rPr>
                                <w:rFonts w:cstheme="minorHAnsi"/>
                              </w:rPr>
                              <w:t xml:space="preserve"> wallysguillegf@g</w:t>
                            </w:r>
                            <w:r w:rsidRPr="008C76D6">
                              <w:rPr>
                                <w:rFonts w:cstheme="minorHAnsi"/>
                              </w:rPr>
                              <w:t>mail.com</w:t>
                            </w:r>
                          </w:p>
                          <w:p w:rsidR="00480B6F" w:rsidRDefault="00480B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3.05pt;margin-top:0;width:319.5pt;height:7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" strokecolor="white [3212]">
                <v:textbox>
                  <w:txbxContent>
                    <w:p w:rsidR="00480B6F" w:rsidRPr="008C76D6" w:rsidRDefault="00480B6F" w:rsidP="00480B6F">
                      <w:pPr>
                        <w:spacing w:after="0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bookmarkStart w:id="1" w:name="_GoBack"/>
                      <w:r w:rsidRPr="008C76D6">
                        <w:rPr>
                          <w:rFonts w:ascii="Arial Black" w:hAnsi="Arial Black"/>
                          <w:sz w:val="32"/>
                          <w:szCs w:val="32"/>
                        </w:rPr>
                        <w:t>Wallys Guillermo Gonzalez Farfán</w:t>
                      </w:r>
                    </w:p>
                    <w:p w:rsidR="00480B6F" w:rsidRPr="008C76D6" w:rsidRDefault="00480B6F" w:rsidP="00480B6F">
                      <w:pPr>
                        <w:spacing w:after="0"/>
                        <w:rPr>
                          <w:rFonts w:cstheme="minorHAnsi"/>
                        </w:rPr>
                      </w:pPr>
                      <w:r w:rsidRPr="008C76D6">
                        <w:rPr>
                          <w:rFonts w:cstheme="minorHAnsi"/>
                          <w:b/>
                        </w:rPr>
                        <w:t>Dirección:</w:t>
                      </w:r>
                      <w:r w:rsidRPr="008C76D6">
                        <w:rPr>
                          <w:rFonts w:cstheme="minorHAnsi"/>
                        </w:rPr>
                        <w:t xml:space="preserve"> 3ra. Avenida, 0-54 zona 3, col. Costa Bella</w:t>
                      </w:r>
                    </w:p>
                    <w:p w:rsidR="00480B6F" w:rsidRPr="008C76D6" w:rsidRDefault="00480B6F" w:rsidP="00480B6F">
                      <w:pPr>
                        <w:spacing w:after="0"/>
                        <w:rPr>
                          <w:rFonts w:cstheme="minorHAnsi"/>
                        </w:rPr>
                      </w:pPr>
                      <w:r w:rsidRPr="008C76D6">
                        <w:rPr>
                          <w:rFonts w:cstheme="minorHAnsi"/>
                          <w:b/>
                        </w:rPr>
                        <w:t>Estado civil</w:t>
                      </w:r>
                      <w:r w:rsidRPr="008C76D6">
                        <w:rPr>
                          <w:rFonts w:cstheme="minorHAnsi"/>
                        </w:rPr>
                        <w:t>: Soltero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480B6F">
                        <w:rPr>
                          <w:rFonts w:cstheme="minorHAnsi"/>
                          <w:b/>
                        </w:rPr>
                        <w:t>| Fecha de nacimiento</w:t>
                      </w:r>
                      <w:r>
                        <w:rPr>
                          <w:rFonts w:cstheme="minorHAnsi"/>
                        </w:rPr>
                        <w:t>: 01</w:t>
                      </w:r>
                      <w:r w:rsidR="001D4AD6">
                        <w:rPr>
                          <w:rFonts w:cstheme="minorHAnsi"/>
                        </w:rPr>
                        <w:t xml:space="preserve"> de Abril de </w:t>
                      </w:r>
                      <w:r>
                        <w:rPr>
                          <w:rFonts w:cstheme="minorHAnsi"/>
                        </w:rPr>
                        <w:t>1997</w:t>
                      </w:r>
                    </w:p>
                    <w:p w:rsidR="00480B6F" w:rsidRDefault="00480B6F" w:rsidP="00480B6F">
                      <w:pPr>
                        <w:spacing w:after="0"/>
                        <w:rPr>
                          <w:rFonts w:cstheme="minorHAnsi"/>
                        </w:rPr>
                      </w:pPr>
                      <w:r w:rsidRPr="008C76D6">
                        <w:rPr>
                          <w:rFonts w:cstheme="minorHAnsi"/>
                          <w:b/>
                        </w:rPr>
                        <w:t>Teléfono:</w:t>
                      </w:r>
                      <w:r w:rsidRPr="008C76D6">
                        <w:rPr>
                          <w:rFonts w:cstheme="minorHAnsi"/>
                        </w:rPr>
                        <w:t xml:space="preserve"> 30942175 | </w:t>
                      </w:r>
                      <w:r w:rsidRPr="008C76D6">
                        <w:rPr>
                          <w:rFonts w:cstheme="minorHAnsi"/>
                          <w:b/>
                        </w:rPr>
                        <w:t>Email:</w:t>
                      </w:r>
                      <w:r>
                        <w:rPr>
                          <w:rFonts w:cstheme="minorHAnsi"/>
                        </w:rPr>
                        <w:t xml:space="preserve"> wallysguillegf@g</w:t>
                      </w:r>
                      <w:r w:rsidRPr="008C76D6">
                        <w:rPr>
                          <w:rFonts w:cstheme="minorHAnsi"/>
                        </w:rPr>
                        <w:t>mail.com</w:t>
                      </w:r>
                    </w:p>
                    <w:bookmarkEnd w:id="1"/>
                    <w:p w:rsidR="00480B6F" w:rsidRDefault="00480B6F"/>
                  </w:txbxContent>
                </v:textbox>
                <w10:wrap type="square"/>
              </v:shape>
            </w:pict>
          </mc:Fallback>
        </mc:AlternateContent>
      </w:r>
    </w:p>
    <w:p w:rsidR="00480B6F" w:rsidRDefault="00480B6F" w:rsidP="008C76D6">
      <w:pPr>
        <w:spacing w:after="0"/>
        <w:rPr>
          <w:rFonts w:cstheme="minorHAnsi"/>
        </w:rPr>
      </w:pPr>
    </w:p>
    <w:p w:rsidR="00480B6F" w:rsidRDefault="00480B6F" w:rsidP="008C76D6">
      <w:pPr>
        <w:spacing w:after="0"/>
        <w:rPr>
          <w:rFonts w:cstheme="minorHAnsi"/>
        </w:rPr>
      </w:pPr>
    </w:p>
    <w:p w:rsidR="00480B6F" w:rsidRDefault="00480B6F" w:rsidP="008C76D6">
      <w:pPr>
        <w:spacing w:after="0"/>
        <w:rPr>
          <w:rFonts w:cstheme="minorHAnsi"/>
        </w:rPr>
      </w:pPr>
    </w:p>
    <w:p w:rsidR="008C76D6" w:rsidRDefault="008C76D6" w:rsidP="008C76D6">
      <w:pPr>
        <w:spacing w:after="0"/>
        <w:rPr>
          <w:rFonts w:cstheme="minorHAnsi"/>
        </w:rPr>
      </w:pPr>
    </w:p>
    <w:p w:rsidR="008C76D6" w:rsidRDefault="001D4AD6" w:rsidP="008C76D6">
      <w:pPr>
        <w:spacing w:after="0"/>
        <w:rPr>
          <w:rFonts w:cstheme="minorHAnsi"/>
        </w:rPr>
      </w:pPr>
      <w:r w:rsidRPr="008C76D6">
        <w:rPr>
          <w:rFonts w:cstheme="minorHAnsi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218440</wp:posOffset>
                </wp:positionV>
                <wp:extent cx="4669155" cy="7086600"/>
                <wp:effectExtent l="0" t="0" r="1714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6D6" w:rsidRPr="00BE1670" w:rsidRDefault="008C76D6" w:rsidP="009F693C">
                            <w:pPr>
                              <w:pStyle w:val="Ttulo1"/>
                              <w:spacing w:before="0"/>
                              <w:jc w:val="both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BE1670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EDUCACIÓN</w:t>
                            </w:r>
                          </w:p>
                          <w:p w:rsidR="008C76D6" w:rsidRPr="009F693C" w:rsidRDefault="008C76D6" w:rsidP="009F693C">
                            <w:pPr>
                              <w:pStyle w:val="Ttulo4"/>
                              <w:spacing w:before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C76D6">
                              <w:rPr>
                                <w:rFonts w:ascii="Arial" w:hAnsi="Arial" w:cs="Arial"/>
                                <w:b/>
                              </w:rPr>
                              <w:t>BAchiller en computacion con orientacion comercial</w:t>
                            </w:r>
                            <w:r w:rsidRPr="008C76D6">
                              <w:rPr>
                                <w:rFonts w:ascii="Arial" w:hAnsi="Arial" w:cs="Arial"/>
                                <w:b/>
                                <w:lang w:bidi="es-ES"/>
                              </w:rPr>
                              <w:t xml:space="preserve">• </w:t>
                            </w:r>
                            <w:r w:rsidRPr="008C76D6">
                              <w:rPr>
                                <w:rFonts w:ascii="Arial" w:hAnsi="Arial" w:cs="Arial"/>
                                <w:b/>
                              </w:rPr>
                              <w:t>Diplomado</w:t>
                            </w:r>
                            <w:r w:rsidRPr="008C76D6">
                              <w:rPr>
                                <w:rFonts w:ascii="Arial" w:hAnsi="Arial" w:cs="Arial"/>
                                <w:b/>
                                <w:lang w:bidi="es-ES"/>
                              </w:rPr>
                              <w:t xml:space="preserve"> •</w:t>
                            </w:r>
                            <w:r w:rsidRPr="008C76D6">
                              <w:rPr>
                                <w:rFonts w:ascii="Arial" w:hAnsi="Arial" w:cs="Arial"/>
                                <w:b/>
                              </w:rPr>
                              <w:t>Instituto maritimo banaport, c.a</w:t>
                            </w:r>
                            <w:r w:rsidR="009F693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45952">
                              <w:rPr>
                                <w:rFonts w:ascii="Arial" w:eastAsiaTheme="minorHAnsi" w:hAnsi="Arial" w:cs="Arial"/>
                                <w:iCs w:val="0"/>
                                <w:caps w:val="0"/>
                              </w:rPr>
                              <w:t>(2013-</w:t>
                            </w:r>
                            <w:r w:rsidRPr="008C76D6">
                              <w:rPr>
                                <w:rFonts w:ascii="Arial" w:eastAsiaTheme="minorHAnsi" w:hAnsi="Arial" w:cs="Arial"/>
                                <w:iCs w:val="0"/>
                                <w:caps w:val="0"/>
                              </w:rPr>
                              <w:t>2014</w:t>
                            </w:r>
                            <w:r w:rsidR="00745952">
                              <w:rPr>
                                <w:rFonts w:ascii="Arial" w:eastAsiaTheme="minorHAnsi" w:hAnsi="Arial" w:cs="Arial"/>
                                <w:iCs w:val="0"/>
                                <w:caps w:val="0"/>
                              </w:rPr>
                              <w:t>)</w:t>
                            </w:r>
                            <w:r w:rsidRPr="008C76D6">
                              <w:rPr>
                                <w:rFonts w:ascii="Arial" w:eastAsiaTheme="minorHAnsi" w:hAnsi="Arial" w:cs="Arial"/>
                                <w:iCs w:val="0"/>
                                <w:caps w:val="0"/>
                              </w:rPr>
                              <w:t>.</w:t>
                            </w:r>
                          </w:p>
                          <w:p w:rsidR="008C76D6" w:rsidRPr="008C76D6" w:rsidRDefault="008C76D6" w:rsidP="009F693C">
                            <w:pPr>
                              <w:pStyle w:val="Ttulo4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C76D6" w:rsidRPr="008C76D6" w:rsidRDefault="008C76D6" w:rsidP="009F693C">
                            <w:pPr>
                              <w:pStyle w:val="Ttulo4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C76D6">
                              <w:rPr>
                                <w:rFonts w:ascii="Arial" w:hAnsi="Arial" w:cs="Arial"/>
                                <w:b/>
                              </w:rPr>
                              <w:t>Mecanico tornero y fresador• DIPLOMADO •instituto tecnico  de capacitacion y productividad (intecap)</w:t>
                            </w:r>
                          </w:p>
                          <w:p w:rsidR="008C76D6" w:rsidRPr="008C76D6" w:rsidRDefault="008C76D6" w:rsidP="009F693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76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Módulos: Mecánica de ajustes, Procesos Básicos de soldadura (SOA y SEA), Operaciones de cilindrado y roscado en el torno, Torneado de formas con dispositivos auxiliares, maquinado en el cepillo, maquinado en fresadora (2013 – 2014).</w:t>
                            </w:r>
                          </w:p>
                          <w:p w:rsidR="008C76D6" w:rsidRPr="008C76D6" w:rsidRDefault="008C76D6" w:rsidP="009F693C">
                            <w:pPr>
                              <w:pStyle w:val="Ttulo4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C76D6">
                              <w:rPr>
                                <w:rFonts w:ascii="Arial" w:hAnsi="Arial" w:cs="Arial"/>
                                <w:b/>
                              </w:rPr>
                              <w:t>Ingenieria Agroindustrial</w:t>
                            </w:r>
                            <w:r w:rsidRPr="008C76D6">
                              <w:rPr>
                                <w:rFonts w:ascii="Arial" w:hAnsi="Arial" w:cs="Arial"/>
                                <w:b/>
                                <w:lang w:bidi="es-ES"/>
                              </w:rPr>
                              <w:t xml:space="preserve"> • </w:t>
                            </w:r>
                            <w:r w:rsidR="0056683B">
                              <w:rPr>
                                <w:rFonts w:ascii="Arial" w:hAnsi="Arial" w:cs="Arial"/>
                                <w:b/>
                              </w:rPr>
                              <w:t>QUINTO</w:t>
                            </w:r>
                            <w:r w:rsidRPr="008C76D6">
                              <w:rPr>
                                <w:rFonts w:ascii="Arial" w:hAnsi="Arial" w:cs="Arial"/>
                                <w:b/>
                              </w:rPr>
                              <w:t xml:space="preserve"> semestre</w:t>
                            </w:r>
                            <w:r w:rsidRPr="008C76D6">
                              <w:rPr>
                                <w:rFonts w:ascii="Arial" w:hAnsi="Arial" w:cs="Arial"/>
                                <w:b/>
                                <w:lang w:bidi="es-ES"/>
                              </w:rPr>
                              <w:t xml:space="preserve"> • </w:t>
                            </w:r>
                            <w:r w:rsidRPr="008C76D6">
                              <w:rPr>
                                <w:rFonts w:ascii="Arial" w:hAnsi="Arial" w:cs="Arial"/>
                                <w:b/>
                              </w:rPr>
                              <w:t>universidad san carlos de guatemala (cunsur)</w:t>
                            </w:r>
                          </w:p>
                          <w:p w:rsidR="008C76D6" w:rsidRPr="008C76D6" w:rsidRDefault="008C76D6" w:rsidP="009F693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76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Diploma por participación en el taller de líderes estudiantes “Diagnostico Institucional desde la perspectiva estudiantil”.</w:t>
                            </w:r>
                          </w:p>
                          <w:p w:rsidR="008C76D6" w:rsidRPr="00BE1670" w:rsidRDefault="00F70735" w:rsidP="009F693C">
                            <w:pPr>
                              <w:keepNext/>
                              <w:keepLines/>
                              <w:spacing w:after="40" w:line="240" w:lineRule="auto"/>
                              <w:contextualSpacing/>
                              <w:jc w:val="both"/>
                              <w:outlineLvl w:val="0"/>
                              <w:rPr>
                                <w:rFonts w:ascii="Arial Black" w:eastAsiaTheme="majorEastAsia" w:hAnsi="Arial Black" w:cstheme="majorBid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E1670">
                              <w:rPr>
                                <w:rFonts w:ascii="Arial Black" w:eastAsiaTheme="majorEastAsia" w:hAnsi="Arial Black" w:cstheme="majorBid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EXPERIENCIA DE VOLUNTARIADO O LIDERAZGO</w:t>
                            </w:r>
                          </w:p>
                          <w:p w:rsidR="002C135E" w:rsidRDefault="002C135E" w:rsidP="009F693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C76D6" w:rsidRPr="008C76D6" w:rsidRDefault="008C76D6" w:rsidP="009F693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76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Tuve la oportunidad de ser coordinador en un grupo de procesos agroindustriales en la Universidad.</w:t>
                            </w:r>
                          </w:p>
                          <w:p w:rsidR="008C76D6" w:rsidRPr="008C76D6" w:rsidRDefault="008C76D6" w:rsidP="009F693C">
                            <w:pPr>
                              <w:spacing w:after="0"/>
                              <w:jc w:val="both"/>
                              <w:rPr>
                                <w:rFonts w:ascii="Rockwell" w:eastAsia="Rockwell" w:hAnsi="Rockwell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8C76D6" w:rsidRPr="00BE1670" w:rsidRDefault="00F70735" w:rsidP="009F693C">
                            <w:pPr>
                              <w:keepNext/>
                              <w:keepLines/>
                              <w:spacing w:before="60" w:after="40" w:line="240" w:lineRule="auto"/>
                              <w:contextualSpacing/>
                              <w:jc w:val="both"/>
                              <w:outlineLvl w:val="0"/>
                              <w:rPr>
                                <w:rFonts w:ascii="Arial Black" w:eastAsiaTheme="majorEastAsia" w:hAnsi="Arial Black" w:cstheme="majorBid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E1670">
                              <w:rPr>
                                <w:rFonts w:ascii="Arial Black" w:eastAsiaTheme="majorEastAsia" w:hAnsi="Arial Black" w:cstheme="majorBid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PRACTICAS PROFESIONALES</w:t>
                            </w:r>
                          </w:p>
                          <w:p w:rsidR="00FA7D45" w:rsidRDefault="00FA7D45" w:rsidP="009F693C">
                            <w:pPr>
                              <w:tabs>
                                <w:tab w:val="left" w:pos="3660"/>
                                <w:tab w:val="left" w:pos="372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A7D45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Institución:</w:t>
                            </w:r>
                            <w:r w:rsidRPr="00FA7D45">
                              <w:rPr>
                                <w:rFonts w:ascii="Rockwell" w:eastAsia="Rockwell" w:hAnsi="Rockwell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FA7D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Tornos y Equipos Agroindustriales, S.A.</w:t>
                            </w:r>
                          </w:p>
                          <w:p w:rsidR="00745952" w:rsidRDefault="00745952" w:rsidP="009F693C">
                            <w:pPr>
                              <w:tabs>
                                <w:tab w:val="left" w:pos="3660"/>
                                <w:tab w:val="left" w:pos="372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Ave. Centro </w:t>
                            </w:r>
                            <w:r w:rsidR="002C13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América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9-18 zona 3, Escuintla</w:t>
                            </w:r>
                            <w:r w:rsidR="002C13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45952" w:rsidRPr="00FA7D45" w:rsidRDefault="002C135E" w:rsidP="009F693C">
                            <w:pPr>
                              <w:tabs>
                                <w:tab w:val="left" w:pos="3660"/>
                                <w:tab w:val="left" w:pos="3720"/>
                              </w:tabs>
                              <w:spacing w:after="0" w:line="240" w:lineRule="auto"/>
                              <w:jc w:val="both"/>
                              <w:rPr>
                                <w:rFonts w:ascii="Rockwell" w:eastAsia="Rockwell" w:hAnsi="Rockwell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5952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Teléfono</w:t>
                            </w:r>
                            <w:r w:rsidR="00745952" w:rsidRPr="00745952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  <w:r w:rsidR="00745952">
                              <w:rPr>
                                <w:rFonts w:ascii="Rockwell" w:eastAsia="Rockwell" w:hAnsi="Rockwell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745952" w:rsidRPr="007459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78892914</w:t>
                            </w:r>
                          </w:p>
                          <w:p w:rsidR="00FA7D45" w:rsidRPr="00FA7D45" w:rsidRDefault="00FA7D45" w:rsidP="009F693C">
                            <w:pPr>
                              <w:tabs>
                                <w:tab w:val="left" w:pos="3660"/>
                                <w:tab w:val="left" w:pos="3720"/>
                              </w:tabs>
                              <w:spacing w:after="0" w:line="240" w:lineRule="auto"/>
                              <w:jc w:val="both"/>
                              <w:rPr>
                                <w:rFonts w:ascii="Rockwell" w:eastAsia="Rockwell" w:hAnsi="Rockwell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A7D45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Puesto:</w:t>
                            </w:r>
                            <w:r w:rsidRPr="00FA7D45">
                              <w:rPr>
                                <w:rFonts w:ascii="Rockwell" w:eastAsia="Rockwell" w:hAnsi="Rockwell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FA7D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Tornero y Fresador</w:t>
                            </w:r>
                            <w:r w:rsidR="00AB59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7D45" w:rsidRPr="00FA7D45" w:rsidRDefault="00FA7D45" w:rsidP="009F693C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spacing w:after="0" w:line="240" w:lineRule="auto"/>
                              <w:jc w:val="both"/>
                              <w:rPr>
                                <w:rFonts w:ascii="Rockwell" w:eastAsia="Rockwell" w:hAnsi="Rockwell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A7D45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Actividades:</w:t>
                            </w:r>
                            <w:r w:rsidRPr="00FA7D45">
                              <w:rPr>
                                <w:rFonts w:ascii="Rockwell" w:eastAsia="Rockwell" w:hAnsi="Rockwell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FA7D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Realización de trabajos mecánicos</w:t>
                            </w:r>
                            <w:r w:rsidR="00AB5937">
                              <w:rPr>
                                <w:rFonts w:ascii="Rockwell" w:eastAsia="Rockwell" w:hAnsi="Rockwell" w:cs="Times New Roman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:rsidR="00F70735" w:rsidRPr="00D24716" w:rsidRDefault="00FA7D45" w:rsidP="009F693C">
                            <w:pPr>
                              <w:jc w:val="both"/>
                              <w:rPr>
                                <w:rFonts w:ascii="Franklin Gothic Demi" w:eastAsia="Times New Roman" w:hAnsi="Franklin Gothic Demi" w:cs="Times New Roman"/>
                                <w:caps/>
                                <w:color w:val="00000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FA7D45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Duración:</w:t>
                            </w:r>
                            <w:r w:rsidRPr="00FA7D45">
                              <w:rPr>
                                <w:rFonts w:ascii="Rockwell" w:eastAsia="Rockwell" w:hAnsi="Rockwell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FA7D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 meses</w:t>
                            </w:r>
                            <w:r w:rsidR="00AB59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C135E" w:rsidRPr="00BE1670" w:rsidRDefault="002C135E" w:rsidP="009F693C">
                            <w:pPr>
                              <w:keepNext/>
                              <w:keepLines/>
                              <w:spacing w:before="60" w:after="40" w:line="240" w:lineRule="auto"/>
                              <w:contextualSpacing/>
                              <w:jc w:val="both"/>
                              <w:outlineLvl w:val="0"/>
                              <w:rPr>
                                <w:rFonts w:ascii="Arial Black" w:eastAsiaTheme="majorEastAsia" w:hAnsi="Arial Black" w:cstheme="majorBid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E1670">
                              <w:rPr>
                                <w:rFonts w:ascii="Arial Black" w:eastAsiaTheme="majorEastAsia" w:hAnsi="Arial Black" w:cstheme="majorBid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OTROS ESTUDIOS</w:t>
                            </w:r>
                          </w:p>
                          <w:p w:rsidR="00BE1670" w:rsidRDefault="002C135E" w:rsidP="009F693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Diploma por participación en el curso “</w:t>
                            </w:r>
                            <w:r w:rsidR="007C09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OPCIONES BÁSICAS DE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OFFICE”</w:t>
                            </w:r>
                            <w:r w:rsidR="00D247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impartido en INTECAP</w:t>
                            </w:r>
                            <w:r w:rsidR="00BE16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(31/01/13 – 18/04/13)</w:t>
                            </w:r>
                            <w:r w:rsidR="00D247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24716" w:rsidRPr="00E20F6D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| Duración:</w:t>
                            </w:r>
                            <w:r w:rsidR="00D247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33 horas.</w:t>
                            </w:r>
                            <w:r w:rsidR="00D24716" w:rsidRPr="00D247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D24716" w:rsidRPr="005363DD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Registro No:</w:t>
                            </w:r>
                            <w:r w:rsidR="00D24716" w:rsidRPr="00E20F6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247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8663</w:t>
                            </w:r>
                          </w:p>
                          <w:p w:rsidR="00BE1670" w:rsidRDefault="00BE1670" w:rsidP="009F693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Diploma por participación en el curso “</w:t>
                            </w:r>
                            <w:r w:rsidR="007C09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OPCIONES AVANZADAS DE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OFFICE 2017” impartido en INTECAP (09/05/13 – 08/08/13). </w:t>
                            </w:r>
                            <w:r w:rsidRPr="009F693C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 xml:space="preserve">| </w:t>
                            </w:r>
                            <w:r w:rsidR="00AB5937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Duració</w:t>
                            </w:r>
                            <w:r w:rsidRPr="005363DD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39 horas.</w:t>
                            </w:r>
                            <w:r w:rsidRPr="009F693C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 xml:space="preserve"> |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63DD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REGISTRO NO: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16022</w:t>
                            </w:r>
                          </w:p>
                          <w:p w:rsidR="009F693C" w:rsidRDefault="009F693C" w:rsidP="009F693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Diploma por participación en el curso “INTERNET Y CORREO ELECTRONICO” </w:t>
                            </w:r>
                            <w:r w:rsidR="00AB59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impartido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 INTECAP (15/08/13 – 07/11/13). </w:t>
                            </w:r>
                            <w:r w:rsidRPr="00AB5937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 xml:space="preserve">| </w:t>
                            </w:r>
                            <w:r w:rsidRPr="009F693C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duraci</w:t>
                            </w:r>
                            <w:r w:rsidR="00AB5937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ó</w:t>
                            </w:r>
                            <w:r w:rsidRPr="009F693C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n: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39 horas. </w:t>
                            </w:r>
                            <w:r w:rsidRPr="00AB5937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 xml:space="preserve">| </w:t>
                            </w:r>
                            <w:r w:rsidR="00AB5937" w:rsidRPr="00AB5937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>Registro</w:t>
                            </w:r>
                            <w:r w:rsidRPr="00AB5937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 xml:space="preserve"> no:</w:t>
                            </w:r>
                            <w:r w:rsidR="00AB59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2013-001545</w:t>
                            </w:r>
                          </w:p>
                          <w:p w:rsidR="009F693C" w:rsidRDefault="00BE1670" w:rsidP="009F693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Diploma por participación en el curso “FIRST DISCOVERIES PRESENCIAL” impartido en INTECAP (19/02/13 - 09/07/13)</w:t>
                            </w:r>
                            <w:r w:rsidR="009F69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9F693C" w:rsidRPr="009F693C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 xml:space="preserve"> |</w:t>
                            </w:r>
                            <w:r w:rsidR="009F69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693C" w:rsidRPr="009F693C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 xml:space="preserve">duración: </w:t>
                            </w:r>
                            <w:r w:rsidR="009F69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76 horas.</w:t>
                            </w:r>
                            <w:r w:rsidR="009F693C" w:rsidRPr="009F693C">
                              <w:rPr>
                                <w:rFonts w:ascii="Arial" w:eastAsiaTheme="majorEastAsia" w:hAnsi="Arial" w:cs="Arial"/>
                                <w:b/>
                                <w:iCs/>
                                <w:caps/>
                                <w:sz w:val="20"/>
                                <w:szCs w:val="20"/>
                                <w:lang w:val="es-ES"/>
                              </w:rPr>
                              <w:t xml:space="preserve"> | REGISTRO NO:</w:t>
                            </w:r>
                            <w:r w:rsidR="009F69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1392</w:t>
                            </w:r>
                          </w:p>
                          <w:p w:rsidR="00BE1670" w:rsidRDefault="00BE1670" w:rsidP="00FA7D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E1670" w:rsidRPr="00BE1670" w:rsidRDefault="00BE1670" w:rsidP="00FA7D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8.7pt;margin-top:17.2pt;width:367.65pt;height:55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" strokecolor="white [3212]">
                <v:textbox>
                  <w:txbxContent>
                    <w:p w:rsidR="008C76D6" w:rsidRPr="00BE1670" w:rsidRDefault="008C76D6" w:rsidP="009F693C">
                      <w:pPr>
                        <w:pStyle w:val="Ttulo1"/>
                        <w:spacing w:before="0"/>
                        <w:jc w:val="both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BE1670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EDUCACIÓN</w:t>
                      </w:r>
                    </w:p>
                    <w:p w:rsidR="008C76D6" w:rsidRPr="009F693C" w:rsidRDefault="008C76D6" w:rsidP="009F693C">
                      <w:pPr>
                        <w:pStyle w:val="Ttulo4"/>
                        <w:spacing w:before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C76D6">
                        <w:rPr>
                          <w:rFonts w:ascii="Arial" w:hAnsi="Arial" w:cs="Arial"/>
                          <w:b/>
                        </w:rPr>
                        <w:t>BAchiller en computacion con orientacion comercial</w:t>
                      </w:r>
                      <w:r w:rsidRPr="008C76D6">
                        <w:rPr>
                          <w:rFonts w:ascii="Arial" w:hAnsi="Arial" w:cs="Arial"/>
                          <w:b/>
                          <w:lang w:bidi="es-ES"/>
                        </w:rPr>
                        <w:t xml:space="preserve">• </w:t>
                      </w:r>
                      <w:r w:rsidRPr="008C76D6">
                        <w:rPr>
                          <w:rFonts w:ascii="Arial" w:hAnsi="Arial" w:cs="Arial"/>
                          <w:b/>
                        </w:rPr>
                        <w:t>Diplomado</w:t>
                      </w:r>
                      <w:r w:rsidRPr="008C76D6">
                        <w:rPr>
                          <w:rFonts w:ascii="Arial" w:hAnsi="Arial" w:cs="Arial"/>
                          <w:b/>
                          <w:lang w:bidi="es-ES"/>
                        </w:rPr>
                        <w:t xml:space="preserve"> •</w:t>
                      </w:r>
                      <w:r w:rsidRPr="008C76D6">
                        <w:rPr>
                          <w:rFonts w:ascii="Arial" w:hAnsi="Arial" w:cs="Arial"/>
                          <w:b/>
                        </w:rPr>
                        <w:t>Instituto maritimo banaport, c.a</w:t>
                      </w:r>
                      <w:r w:rsidR="009F693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45952">
                        <w:rPr>
                          <w:rFonts w:ascii="Arial" w:eastAsiaTheme="minorHAnsi" w:hAnsi="Arial" w:cs="Arial"/>
                          <w:iCs w:val="0"/>
                          <w:caps w:val="0"/>
                        </w:rPr>
                        <w:t>(2013-</w:t>
                      </w:r>
                      <w:r w:rsidRPr="008C76D6">
                        <w:rPr>
                          <w:rFonts w:ascii="Arial" w:eastAsiaTheme="minorHAnsi" w:hAnsi="Arial" w:cs="Arial"/>
                          <w:iCs w:val="0"/>
                          <w:caps w:val="0"/>
                        </w:rPr>
                        <w:t>2014</w:t>
                      </w:r>
                      <w:r w:rsidR="00745952">
                        <w:rPr>
                          <w:rFonts w:ascii="Arial" w:eastAsiaTheme="minorHAnsi" w:hAnsi="Arial" w:cs="Arial"/>
                          <w:iCs w:val="0"/>
                          <w:caps w:val="0"/>
                        </w:rPr>
                        <w:t>)</w:t>
                      </w:r>
                      <w:r w:rsidRPr="008C76D6">
                        <w:rPr>
                          <w:rFonts w:ascii="Arial" w:eastAsiaTheme="minorHAnsi" w:hAnsi="Arial" w:cs="Arial"/>
                          <w:iCs w:val="0"/>
                          <w:caps w:val="0"/>
                        </w:rPr>
                        <w:t>.</w:t>
                      </w:r>
                    </w:p>
                    <w:p w:rsidR="008C76D6" w:rsidRPr="008C76D6" w:rsidRDefault="008C76D6" w:rsidP="009F693C">
                      <w:pPr>
                        <w:pStyle w:val="Ttulo4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8C76D6" w:rsidRPr="008C76D6" w:rsidRDefault="008C76D6" w:rsidP="009F693C">
                      <w:pPr>
                        <w:pStyle w:val="Ttulo4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C76D6">
                        <w:rPr>
                          <w:rFonts w:ascii="Arial" w:hAnsi="Arial" w:cs="Arial"/>
                          <w:b/>
                        </w:rPr>
                        <w:t>Mecanico tornero y fresador• DIPLOMADO •instituto tecnico  de capacitacion y productividad (intecap)</w:t>
                      </w:r>
                    </w:p>
                    <w:p w:rsidR="008C76D6" w:rsidRPr="008C76D6" w:rsidRDefault="008C76D6" w:rsidP="009F693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76D6">
                        <w:rPr>
                          <w:rFonts w:ascii="Arial" w:hAnsi="Arial" w:cs="Arial"/>
                          <w:sz w:val="20"/>
                          <w:szCs w:val="20"/>
                        </w:rPr>
                        <w:t>Módulos: Mecánica de ajustes, Procesos Básicos de soldadura (SOA y SEA), Operaciones de cilindrado y roscado en el torno, Torneado de formas con dispositivos auxiliares, maquinado en el cepillo, maquinado en fresadora (2013 – 2014).</w:t>
                      </w:r>
                    </w:p>
                    <w:p w:rsidR="008C76D6" w:rsidRPr="008C76D6" w:rsidRDefault="008C76D6" w:rsidP="009F693C">
                      <w:pPr>
                        <w:pStyle w:val="Ttulo4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C76D6">
                        <w:rPr>
                          <w:rFonts w:ascii="Arial" w:hAnsi="Arial" w:cs="Arial"/>
                          <w:b/>
                        </w:rPr>
                        <w:t>Ingenieria Agroindustrial</w:t>
                      </w:r>
                      <w:r w:rsidRPr="008C76D6">
                        <w:rPr>
                          <w:rFonts w:ascii="Arial" w:hAnsi="Arial" w:cs="Arial"/>
                          <w:b/>
                          <w:lang w:bidi="es-ES"/>
                        </w:rPr>
                        <w:t xml:space="preserve"> • </w:t>
                      </w:r>
                      <w:r w:rsidR="0056683B">
                        <w:rPr>
                          <w:rFonts w:ascii="Arial" w:hAnsi="Arial" w:cs="Arial"/>
                          <w:b/>
                        </w:rPr>
                        <w:t>QUINTO</w:t>
                      </w:r>
                      <w:r w:rsidRPr="008C76D6">
                        <w:rPr>
                          <w:rFonts w:ascii="Arial" w:hAnsi="Arial" w:cs="Arial"/>
                          <w:b/>
                        </w:rPr>
                        <w:t xml:space="preserve"> semestre</w:t>
                      </w:r>
                      <w:r w:rsidRPr="008C76D6">
                        <w:rPr>
                          <w:rFonts w:ascii="Arial" w:hAnsi="Arial" w:cs="Arial"/>
                          <w:b/>
                          <w:lang w:bidi="es-ES"/>
                        </w:rPr>
                        <w:t xml:space="preserve"> • </w:t>
                      </w:r>
                      <w:r w:rsidRPr="008C76D6">
                        <w:rPr>
                          <w:rFonts w:ascii="Arial" w:hAnsi="Arial" w:cs="Arial"/>
                          <w:b/>
                        </w:rPr>
                        <w:t>universidad san carlos de guatemala (cunsur)</w:t>
                      </w:r>
                    </w:p>
                    <w:p w:rsidR="008C76D6" w:rsidRPr="008C76D6" w:rsidRDefault="008C76D6" w:rsidP="009F693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76D6">
                        <w:rPr>
                          <w:rFonts w:ascii="Arial" w:hAnsi="Arial" w:cs="Arial"/>
                          <w:sz w:val="20"/>
                          <w:szCs w:val="20"/>
                        </w:rPr>
                        <w:t>Diploma por participación en el taller de líderes estudiantes “Diagnostico Institucional desde la perspectiva estudiantil”.</w:t>
                      </w:r>
                    </w:p>
                    <w:p w:rsidR="008C76D6" w:rsidRPr="00BE1670" w:rsidRDefault="00F70735" w:rsidP="009F693C">
                      <w:pPr>
                        <w:keepNext/>
                        <w:keepLines/>
                        <w:spacing w:after="40" w:line="240" w:lineRule="auto"/>
                        <w:contextualSpacing/>
                        <w:jc w:val="both"/>
                        <w:outlineLvl w:val="0"/>
                        <w:rPr>
                          <w:rFonts w:ascii="Arial Black" w:eastAsiaTheme="majorEastAsia" w:hAnsi="Arial Black" w:cstheme="majorBidi"/>
                          <w:b/>
                          <w:caps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BE1670">
                        <w:rPr>
                          <w:rFonts w:ascii="Arial Black" w:eastAsiaTheme="majorEastAsia" w:hAnsi="Arial Black" w:cstheme="majorBidi"/>
                          <w:b/>
                          <w:caps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EXPERIENCIA DE VOLUNTARIADO O LIDERAZGO</w:t>
                      </w:r>
                    </w:p>
                    <w:p w:rsidR="002C135E" w:rsidRDefault="002C135E" w:rsidP="009F693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C76D6" w:rsidRPr="008C76D6" w:rsidRDefault="008C76D6" w:rsidP="009F693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76D6">
                        <w:rPr>
                          <w:rFonts w:ascii="Arial" w:hAnsi="Arial" w:cs="Arial"/>
                          <w:sz w:val="20"/>
                          <w:szCs w:val="20"/>
                        </w:rPr>
                        <w:t>Tuve la oportunidad de ser coordinador en un grupo de procesos agroindustriales en la Universidad.</w:t>
                      </w:r>
                    </w:p>
                    <w:p w:rsidR="008C76D6" w:rsidRPr="008C76D6" w:rsidRDefault="008C76D6" w:rsidP="009F693C">
                      <w:pPr>
                        <w:spacing w:after="0"/>
                        <w:jc w:val="both"/>
                        <w:rPr>
                          <w:rFonts w:ascii="Rockwell" w:eastAsia="Rockwell" w:hAnsi="Rockwell" w:cs="Times New Roman"/>
                          <w:sz w:val="20"/>
                          <w:szCs w:val="20"/>
                          <w:lang w:val="es-ES"/>
                        </w:rPr>
                      </w:pPr>
                    </w:p>
                    <w:p w:rsidR="008C76D6" w:rsidRPr="00BE1670" w:rsidRDefault="00F70735" w:rsidP="009F693C">
                      <w:pPr>
                        <w:keepNext/>
                        <w:keepLines/>
                        <w:spacing w:before="60" w:after="40" w:line="240" w:lineRule="auto"/>
                        <w:contextualSpacing/>
                        <w:jc w:val="both"/>
                        <w:outlineLvl w:val="0"/>
                        <w:rPr>
                          <w:rFonts w:ascii="Arial Black" w:eastAsiaTheme="majorEastAsia" w:hAnsi="Arial Black" w:cstheme="majorBidi"/>
                          <w:b/>
                          <w:caps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BE1670">
                        <w:rPr>
                          <w:rFonts w:ascii="Arial Black" w:eastAsiaTheme="majorEastAsia" w:hAnsi="Arial Black" w:cstheme="majorBidi"/>
                          <w:b/>
                          <w:caps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PRACTICAS PROFESIONALES</w:t>
                      </w:r>
                    </w:p>
                    <w:p w:rsidR="00FA7D45" w:rsidRDefault="00FA7D45" w:rsidP="009F693C">
                      <w:pPr>
                        <w:tabs>
                          <w:tab w:val="left" w:pos="3660"/>
                          <w:tab w:val="left" w:pos="3720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A7D45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Institución:</w:t>
                      </w:r>
                      <w:r w:rsidRPr="00FA7D45">
                        <w:rPr>
                          <w:rFonts w:ascii="Rockwell" w:eastAsia="Rockwell" w:hAnsi="Rockwell" w:cs="Times New Roman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FA7D45">
                        <w:rPr>
                          <w:rFonts w:ascii="Arial" w:hAnsi="Arial" w:cs="Arial"/>
                          <w:sz w:val="20"/>
                          <w:szCs w:val="20"/>
                        </w:rPr>
                        <w:t>Tornos y Equipos Agroindustriales, S.A.</w:t>
                      </w:r>
                    </w:p>
                    <w:p w:rsidR="00745952" w:rsidRDefault="00745952" w:rsidP="009F693C">
                      <w:pPr>
                        <w:tabs>
                          <w:tab w:val="left" w:pos="3660"/>
                          <w:tab w:val="left" w:pos="3720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Ave. Centro </w:t>
                      </w:r>
                      <w:r w:rsidR="002C135E">
                        <w:rPr>
                          <w:rFonts w:ascii="Arial" w:hAnsi="Arial" w:cs="Arial"/>
                          <w:sz w:val="20"/>
                          <w:szCs w:val="20"/>
                        </w:rPr>
                        <w:t>América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9-18 zona 3, Escuintla</w:t>
                      </w:r>
                      <w:r w:rsidR="002C135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745952" w:rsidRPr="00FA7D45" w:rsidRDefault="002C135E" w:rsidP="009F693C">
                      <w:pPr>
                        <w:tabs>
                          <w:tab w:val="left" w:pos="3660"/>
                          <w:tab w:val="left" w:pos="3720"/>
                        </w:tabs>
                        <w:spacing w:after="0" w:line="240" w:lineRule="auto"/>
                        <w:jc w:val="both"/>
                        <w:rPr>
                          <w:rFonts w:ascii="Rockwell" w:eastAsia="Rockwell" w:hAnsi="Rockwell" w:cs="Times New Roman"/>
                          <w:sz w:val="20"/>
                          <w:szCs w:val="20"/>
                          <w:lang w:val="es-ES"/>
                        </w:rPr>
                      </w:pPr>
                      <w:r w:rsidRPr="00745952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Teléfono</w:t>
                      </w:r>
                      <w:r w:rsidR="00745952" w:rsidRPr="00745952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:</w:t>
                      </w:r>
                      <w:r w:rsidR="00745952">
                        <w:rPr>
                          <w:rFonts w:ascii="Rockwell" w:eastAsia="Rockwell" w:hAnsi="Rockwell" w:cs="Times New Roman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745952" w:rsidRPr="00745952">
                        <w:rPr>
                          <w:rFonts w:ascii="Arial" w:hAnsi="Arial" w:cs="Arial"/>
                          <w:sz w:val="20"/>
                          <w:szCs w:val="20"/>
                        </w:rPr>
                        <w:t>78892914</w:t>
                      </w:r>
                    </w:p>
                    <w:p w:rsidR="00FA7D45" w:rsidRPr="00FA7D45" w:rsidRDefault="00FA7D45" w:rsidP="009F693C">
                      <w:pPr>
                        <w:tabs>
                          <w:tab w:val="left" w:pos="3660"/>
                          <w:tab w:val="left" w:pos="3720"/>
                        </w:tabs>
                        <w:spacing w:after="0" w:line="240" w:lineRule="auto"/>
                        <w:jc w:val="both"/>
                        <w:rPr>
                          <w:rFonts w:ascii="Rockwell" w:eastAsia="Rockwell" w:hAnsi="Rockwell" w:cs="Times New Roman"/>
                          <w:sz w:val="20"/>
                          <w:szCs w:val="20"/>
                          <w:lang w:val="es-ES"/>
                        </w:rPr>
                      </w:pPr>
                      <w:r w:rsidRPr="00FA7D45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Puesto:</w:t>
                      </w:r>
                      <w:r w:rsidRPr="00FA7D45">
                        <w:rPr>
                          <w:rFonts w:ascii="Rockwell" w:eastAsia="Rockwell" w:hAnsi="Rockwell" w:cs="Times New Roman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FA7D45">
                        <w:rPr>
                          <w:rFonts w:ascii="Arial" w:hAnsi="Arial" w:cs="Arial"/>
                          <w:sz w:val="20"/>
                          <w:szCs w:val="20"/>
                        </w:rPr>
                        <w:t>Tornero y Fresador</w:t>
                      </w:r>
                      <w:r w:rsidR="00AB5937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FA7D45" w:rsidRPr="00FA7D45" w:rsidRDefault="00FA7D45" w:rsidP="009F693C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spacing w:after="0" w:line="240" w:lineRule="auto"/>
                        <w:jc w:val="both"/>
                        <w:rPr>
                          <w:rFonts w:ascii="Rockwell" w:eastAsia="Rockwell" w:hAnsi="Rockwell" w:cs="Times New Roman"/>
                          <w:sz w:val="20"/>
                          <w:szCs w:val="20"/>
                          <w:lang w:val="es-ES"/>
                        </w:rPr>
                      </w:pPr>
                      <w:r w:rsidRPr="00FA7D45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Actividades:</w:t>
                      </w:r>
                      <w:r w:rsidRPr="00FA7D45">
                        <w:rPr>
                          <w:rFonts w:ascii="Rockwell" w:eastAsia="Rockwell" w:hAnsi="Rockwell" w:cs="Times New Roman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FA7D45">
                        <w:rPr>
                          <w:rFonts w:ascii="Arial" w:hAnsi="Arial" w:cs="Arial"/>
                          <w:sz w:val="20"/>
                          <w:szCs w:val="20"/>
                        </w:rPr>
                        <w:t>Realización de trabajos mecánicos</w:t>
                      </w:r>
                      <w:r w:rsidR="00AB5937">
                        <w:rPr>
                          <w:rFonts w:ascii="Rockwell" w:eastAsia="Rockwell" w:hAnsi="Rockwell" w:cs="Times New Roman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:rsidR="00F70735" w:rsidRPr="00D24716" w:rsidRDefault="00FA7D45" w:rsidP="009F693C">
                      <w:pPr>
                        <w:jc w:val="both"/>
                        <w:rPr>
                          <w:rFonts w:ascii="Franklin Gothic Demi" w:eastAsia="Times New Roman" w:hAnsi="Franklin Gothic Demi" w:cs="Times New Roman"/>
                          <w:caps/>
                          <w:color w:val="000000"/>
                          <w:sz w:val="32"/>
                          <w:szCs w:val="32"/>
                          <w:lang w:val="es-ES"/>
                        </w:rPr>
                      </w:pPr>
                      <w:r w:rsidRPr="00FA7D45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Duración:</w:t>
                      </w:r>
                      <w:r w:rsidRPr="00FA7D45">
                        <w:rPr>
                          <w:rFonts w:ascii="Rockwell" w:eastAsia="Rockwell" w:hAnsi="Rockwell" w:cs="Times New Roman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FA7D45">
                        <w:rPr>
                          <w:rFonts w:ascii="Arial" w:hAnsi="Arial" w:cs="Arial"/>
                          <w:sz w:val="20"/>
                          <w:szCs w:val="20"/>
                        </w:rPr>
                        <w:t>6 meses</w:t>
                      </w:r>
                      <w:r w:rsidR="00AB5937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2C135E" w:rsidRPr="00BE1670" w:rsidRDefault="002C135E" w:rsidP="009F693C">
                      <w:pPr>
                        <w:keepNext/>
                        <w:keepLines/>
                        <w:spacing w:before="60" w:after="40" w:line="240" w:lineRule="auto"/>
                        <w:contextualSpacing/>
                        <w:jc w:val="both"/>
                        <w:outlineLvl w:val="0"/>
                        <w:rPr>
                          <w:rFonts w:ascii="Arial Black" w:eastAsiaTheme="majorEastAsia" w:hAnsi="Arial Black" w:cstheme="majorBidi"/>
                          <w:b/>
                          <w:caps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BE1670">
                        <w:rPr>
                          <w:rFonts w:ascii="Arial Black" w:eastAsiaTheme="majorEastAsia" w:hAnsi="Arial Black" w:cstheme="majorBidi"/>
                          <w:b/>
                          <w:caps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OTROS ESTUDIOS</w:t>
                      </w:r>
                    </w:p>
                    <w:p w:rsidR="00BE1670" w:rsidRDefault="002C135E" w:rsidP="009F693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Diploma por participación en el curso “</w:t>
                      </w:r>
                      <w:r w:rsidR="007C09BF">
                        <w:rPr>
                          <w:rFonts w:ascii="Arial" w:hAnsi="Arial" w:cs="Arial"/>
                          <w:sz w:val="20"/>
                          <w:szCs w:val="20"/>
                        </w:rPr>
                        <w:t>OPCIONES BÁSICAS DE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OFFICE”</w:t>
                      </w:r>
                      <w:r w:rsidR="00D247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impartido en INTECAP</w:t>
                      </w:r>
                      <w:r w:rsidR="00BE16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(31/01/13 – 18/04/13)</w:t>
                      </w:r>
                      <w:r w:rsidR="00D247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D24716" w:rsidRPr="00E20F6D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| Duración:</w:t>
                      </w:r>
                      <w:r w:rsidR="00D247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33 horas.</w:t>
                      </w:r>
                      <w:r w:rsidR="00D24716" w:rsidRPr="00D247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| </w:t>
                      </w:r>
                      <w:r w:rsidR="00D24716" w:rsidRPr="005363DD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Registro No:</w:t>
                      </w:r>
                      <w:r w:rsidR="00D24716" w:rsidRPr="00E20F6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D24716">
                        <w:rPr>
                          <w:rFonts w:ascii="Arial" w:hAnsi="Arial" w:cs="Arial"/>
                          <w:sz w:val="20"/>
                          <w:szCs w:val="20"/>
                        </w:rPr>
                        <w:t>8663</w:t>
                      </w:r>
                    </w:p>
                    <w:p w:rsidR="00BE1670" w:rsidRDefault="00BE1670" w:rsidP="009F693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Diploma por participación en el curso “</w:t>
                      </w:r>
                      <w:r w:rsidR="007C09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OPCIONES AVANZADAS DE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OFFICE 2017” impartido en INTECAP (09/05/13 – 08/08/13). </w:t>
                      </w:r>
                      <w:r w:rsidRPr="009F693C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 xml:space="preserve">| </w:t>
                      </w:r>
                      <w:r w:rsidR="00AB5937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Duració</w:t>
                      </w:r>
                      <w:r w:rsidRPr="005363DD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n: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39 horas.</w:t>
                      </w:r>
                      <w:r w:rsidRPr="009F693C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 xml:space="preserve"> |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363DD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REGISTRO NO: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16022</w:t>
                      </w:r>
                    </w:p>
                    <w:p w:rsidR="009F693C" w:rsidRDefault="009F693C" w:rsidP="009F693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Diploma por participación en el curso “INTERNET Y CORREO ELECTRONICO” </w:t>
                      </w:r>
                      <w:r w:rsidR="00AB5937">
                        <w:rPr>
                          <w:rFonts w:ascii="Arial" w:hAnsi="Arial" w:cs="Arial"/>
                          <w:sz w:val="20"/>
                          <w:szCs w:val="20"/>
                        </w:rPr>
                        <w:t>impartido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en INTECAP (15/08/13 – 07/11/13). </w:t>
                      </w:r>
                      <w:r w:rsidRPr="00AB5937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 xml:space="preserve">| </w:t>
                      </w:r>
                      <w:r w:rsidRPr="009F693C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duraci</w:t>
                      </w:r>
                      <w:r w:rsidR="00AB5937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ó</w:t>
                      </w:r>
                      <w:r w:rsidRPr="009F693C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n: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39 horas. </w:t>
                      </w:r>
                      <w:r w:rsidRPr="00AB5937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 xml:space="preserve">| </w:t>
                      </w:r>
                      <w:r w:rsidR="00AB5937" w:rsidRPr="00AB5937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>Registro</w:t>
                      </w:r>
                      <w:r w:rsidRPr="00AB5937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 xml:space="preserve"> no:</w:t>
                      </w:r>
                      <w:r w:rsidR="00AB59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2013-001545</w:t>
                      </w:r>
                    </w:p>
                    <w:p w:rsidR="009F693C" w:rsidRDefault="00BE1670" w:rsidP="009F693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Diploma por participación en el curso “FIRST DISCOVERIES PRESENCIAL” impartido en INTECAP (19/02/13 - 09/07/13)</w:t>
                      </w:r>
                      <w:r w:rsidR="009F693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9F693C" w:rsidRPr="009F693C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 xml:space="preserve"> |</w:t>
                      </w:r>
                      <w:r w:rsidR="009F69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F693C" w:rsidRPr="009F693C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 xml:space="preserve">duración: </w:t>
                      </w:r>
                      <w:r w:rsidR="009F693C">
                        <w:rPr>
                          <w:rFonts w:ascii="Arial" w:hAnsi="Arial" w:cs="Arial"/>
                          <w:sz w:val="20"/>
                          <w:szCs w:val="20"/>
                        </w:rPr>
                        <w:t>76 horas.</w:t>
                      </w:r>
                      <w:r w:rsidR="009F693C" w:rsidRPr="009F693C">
                        <w:rPr>
                          <w:rFonts w:ascii="Arial" w:eastAsiaTheme="majorEastAsia" w:hAnsi="Arial" w:cs="Arial"/>
                          <w:b/>
                          <w:iCs/>
                          <w:caps/>
                          <w:sz w:val="20"/>
                          <w:szCs w:val="20"/>
                          <w:lang w:val="es-ES"/>
                        </w:rPr>
                        <w:t xml:space="preserve"> | REGISTRO NO:</w:t>
                      </w:r>
                      <w:r w:rsidR="009F69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1392</w:t>
                      </w:r>
                    </w:p>
                    <w:p w:rsidR="00BE1670" w:rsidRDefault="00BE1670" w:rsidP="00FA7D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E1670" w:rsidRPr="00BE1670" w:rsidRDefault="00BE1670" w:rsidP="00FA7D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0B6F" w:rsidRPr="008C76D6">
        <w:rPr>
          <w:rFonts w:cstheme="minorHAnsi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-518160</wp:posOffset>
                </wp:positionH>
                <wp:positionV relativeFrom="paragraph">
                  <wp:posOffset>292735</wp:posOffset>
                </wp:positionV>
                <wp:extent cx="2076450" cy="33432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6D6" w:rsidRPr="009F693C" w:rsidRDefault="008C76D6" w:rsidP="009F693C">
                            <w:pPr>
                              <w:spacing w:after="0"/>
                              <w:jc w:val="both"/>
                              <w:rPr>
                                <w:rFonts w:ascii="Arial Black" w:eastAsiaTheme="majorEastAsia" w:hAnsi="Arial Black" w:cstheme="majorBid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F693C">
                              <w:rPr>
                                <w:rFonts w:ascii="Arial Black" w:eastAsiaTheme="majorEastAsia" w:hAnsi="Arial Black" w:cstheme="majorBid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OBJETIVO</w:t>
                            </w:r>
                          </w:p>
                          <w:p w:rsidR="008C76D6" w:rsidRPr="008C76D6" w:rsidRDefault="008C76D6" w:rsidP="009F693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76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Crecer en el ámbito laboral y ganar experiencia</w:t>
                            </w:r>
                            <w:r w:rsidR="00B51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dando el mejor esfuerzo</w:t>
                            </w:r>
                            <w:bookmarkStart w:id="0" w:name="_GoBack"/>
                            <w:bookmarkEnd w:id="0"/>
                            <w:r w:rsidR="00B51C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para la empresa</w:t>
                            </w:r>
                            <w:r w:rsidRPr="008C76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(de preferencia en procesos agroindustriales o control de calidad).</w:t>
                            </w:r>
                          </w:p>
                          <w:p w:rsidR="008C76D6" w:rsidRDefault="008C76D6" w:rsidP="009F693C">
                            <w:pPr>
                              <w:jc w:val="both"/>
                            </w:pPr>
                          </w:p>
                          <w:p w:rsidR="008C76D6" w:rsidRPr="009F693C" w:rsidRDefault="008C76D6" w:rsidP="009F693C">
                            <w:pPr>
                              <w:spacing w:after="0"/>
                              <w:jc w:val="both"/>
                              <w:rPr>
                                <w:rFonts w:ascii="Arial Black" w:eastAsiaTheme="majorEastAsia" w:hAnsi="Arial Black" w:cstheme="majorBid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F693C">
                              <w:rPr>
                                <w:rFonts w:ascii="Arial Black" w:eastAsiaTheme="majorEastAsia" w:hAnsi="Arial Black" w:cstheme="majorBidi"/>
                                <w:b/>
                                <w:cap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APTITUDES</w:t>
                            </w:r>
                          </w:p>
                          <w:p w:rsidR="008C76D6" w:rsidRPr="008C76D6" w:rsidRDefault="008C76D6" w:rsidP="009F693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Capacidad de adaptación.</w:t>
                            </w:r>
                          </w:p>
                          <w:p w:rsidR="008C76D6" w:rsidRPr="008C76D6" w:rsidRDefault="008C76D6" w:rsidP="009F693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76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Responsabilidad.</w:t>
                            </w:r>
                          </w:p>
                          <w:p w:rsidR="008C76D6" w:rsidRPr="008C76D6" w:rsidRDefault="008C76D6" w:rsidP="009F693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76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Lealtad.</w:t>
                            </w:r>
                          </w:p>
                          <w:p w:rsidR="008C76D6" w:rsidRPr="008C76D6" w:rsidRDefault="008C76D6" w:rsidP="009F693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76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Trabajo en equipo.</w:t>
                            </w:r>
                          </w:p>
                          <w:p w:rsidR="008C76D6" w:rsidRPr="008C76D6" w:rsidRDefault="008C76D6" w:rsidP="009F693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76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Capacidad de hacer bien las cosas.</w:t>
                            </w:r>
                          </w:p>
                          <w:p w:rsidR="008C76D6" w:rsidRDefault="008C76D6" w:rsidP="009F693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0.8pt;margin-top:23.05pt;width:163.5pt;height:26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" strokecolor="white [3212]">
                <v:textbox>
                  <w:txbxContent>
                    <w:p w:rsidR="008C76D6" w:rsidRPr="009F693C" w:rsidRDefault="008C76D6" w:rsidP="009F693C">
                      <w:pPr>
                        <w:spacing w:after="0"/>
                        <w:jc w:val="both"/>
                        <w:rPr>
                          <w:rFonts w:ascii="Arial Black" w:eastAsiaTheme="majorEastAsia" w:hAnsi="Arial Black" w:cstheme="majorBidi"/>
                          <w:b/>
                          <w:caps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9F693C">
                        <w:rPr>
                          <w:rFonts w:ascii="Arial Black" w:eastAsiaTheme="majorEastAsia" w:hAnsi="Arial Black" w:cstheme="majorBidi"/>
                          <w:b/>
                          <w:caps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OBJETIVO</w:t>
                      </w:r>
                    </w:p>
                    <w:p w:rsidR="008C76D6" w:rsidRPr="008C76D6" w:rsidRDefault="008C76D6" w:rsidP="009F693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76D6">
                        <w:rPr>
                          <w:rFonts w:ascii="Arial" w:hAnsi="Arial" w:cs="Arial"/>
                          <w:sz w:val="20"/>
                          <w:szCs w:val="20"/>
                        </w:rPr>
                        <w:t>Crecer en el ámbito laboral y ganar experiencia</w:t>
                      </w:r>
                      <w:r w:rsidR="00B51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dando el mejor esfuerzo</w:t>
                      </w:r>
                      <w:bookmarkStart w:id="1" w:name="_GoBack"/>
                      <w:bookmarkEnd w:id="1"/>
                      <w:r w:rsidR="00B51C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para la empresa</w:t>
                      </w:r>
                      <w:r w:rsidRPr="008C76D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(de preferencia en procesos agroindustriales o control de calidad).</w:t>
                      </w:r>
                    </w:p>
                    <w:p w:rsidR="008C76D6" w:rsidRDefault="008C76D6" w:rsidP="009F693C">
                      <w:pPr>
                        <w:jc w:val="both"/>
                      </w:pPr>
                    </w:p>
                    <w:p w:rsidR="008C76D6" w:rsidRPr="009F693C" w:rsidRDefault="008C76D6" w:rsidP="009F693C">
                      <w:pPr>
                        <w:spacing w:after="0"/>
                        <w:jc w:val="both"/>
                        <w:rPr>
                          <w:rFonts w:ascii="Arial Black" w:eastAsiaTheme="majorEastAsia" w:hAnsi="Arial Black" w:cstheme="majorBidi"/>
                          <w:b/>
                          <w:caps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9F693C">
                        <w:rPr>
                          <w:rFonts w:ascii="Arial Black" w:eastAsiaTheme="majorEastAsia" w:hAnsi="Arial Black" w:cstheme="majorBidi"/>
                          <w:b/>
                          <w:caps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APTITUDES</w:t>
                      </w:r>
                    </w:p>
                    <w:p w:rsidR="008C76D6" w:rsidRPr="008C76D6" w:rsidRDefault="008C76D6" w:rsidP="009F693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Capacidad de adaptación.</w:t>
                      </w:r>
                    </w:p>
                    <w:p w:rsidR="008C76D6" w:rsidRPr="008C76D6" w:rsidRDefault="008C76D6" w:rsidP="009F693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76D6">
                        <w:rPr>
                          <w:rFonts w:ascii="Arial" w:hAnsi="Arial" w:cs="Arial"/>
                          <w:sz w:val="20"/>
                          <w:szCs w:val="20"/>
                        </w:rPr>
                        <w:t>Responsabilidad.</w:t>
                      </w:r>
                    </w:p>
                    <w:p w:rsidR="008C76D6" w:rsidRPr="008C76D6" w:rsidRDefault="008C76D6" w:rsidP="009F693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76D6">
                        <w:rPr>
                          <w:rFonts w:ascii="Arial" w:hAnsi="Arial" w:cs="Arial"/>
                          <w:sz w:val="20"/>
                          <w:szCs w:val="20"/>
                        </w:rPr>
                        <w:t>Lealtad.</w:t>
                      </w:r>
                    </w:p>
                    <w:p w:rsidR="008C76D6" w:rsidRPr="008C76D6" w:rsidRDefault="008C76D6" w:rsidP="009F693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76D6">
                        <w:rPr>
                          <w:rFonts w:ascii="Arial" w:hAnsi="Arial" w:cs="Arial"/>
                          <w:sz w:val="20"/>
                          <w:szCs w:val="20"/>
                        </w:rPr>
                        <w:t>Trabajo en equipo.</w:t>
                      </w:r>
                    </w:p>
                    <w:p w:rsidR="008C76D6" w:rsidRPr="008C76D6" w:rsidRDefault="008C76D6" w:rsidP="009F693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76D6">
                        <w:rPr>
                          <w:rFonts w:ascii="Arial" w:hAnsi="Arial" w:cs="Arial"/>
                          <w:sz w:val="20"/>
                          <w:szCs w:val="20"/>
                        </w:rPr>
                        <w:t>Capacidad de hacer bien las cosas.</w:t>
                      </w:r>
                    </w:p>
                    <w:p w:rsidR="008C76D6" w:rsidRDefault="008C76D6" w:rsidP="009F693C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C76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B9B" w:rsidRDefault="00826B9B" w:rsidP="00BE1670">
      <w:pPr>
        <w:spacing w:after="0" w:line="240" w:lineRule="auto"/>
      </w:pPr>
      <w:r>
        <w:separator/>
      </w:r>
    </w:p>
  </w:endnote>
  <w:endnote w:type="continuationSeparator" w:id="0">
    <w:p w:rsidR="00826B9B" w:rsidRDefault="00826B9B" w:rsidP="00BE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B9B" w:rsidRDefault="00826B9B" w:rsidP="00BE1670">
      <w:pPr>
        <w:spacing w:after="0" w:line="240" w:lineRule="auto"/>
      </w:pPr>
      <w:r>
        <w:separator/>
      </w:r>
    </w:p>
  </w:footnote>
  <w:footnote w:type="continuationSeparator" w:id="0">
    <w:p w:rsidR="00826B9B" w:rsidRDefault="00826B9B" w:rsidP="00BE1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2137D"/>
    <w:multiLevelType w:val="hybridMultilevel"/>
    <w:tmpl w:val="9B905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D6"/>
    <w:rsid w:val="001D4AD6"/>
    <w:rsid w:val="002C135E"/>
    <w:rsid w:val="00480B6F"/>
    <w:rsid w:val="005363DD"/>
    <w:rsid w:val="0056683B"/>
    <w:rsid w:val="00642D8B"/>
    <w:rsid w:val="00745952"/>
    <w:rsid w:val="007C09BF"/>
    <w:rsid w:val="00826B9B"/>
    <w:rsid w:val="008917E7"/>
    <w:rsid w:val="008C76D6"/>
    <w:rsid w:val="00984E71"/>
    <w:rsid w:val="009F693C"/>
    <w:rsid w:val="00AB5937"/>
    <w:rsid w:val="00B51C73"/>
    <w:rsid w:val="00B64E38"/>
    <w:rsid w:val="00BE1670"/>
    <w:rsid w:val="00D24716"/>
    <w:rsid w:val="00E20F6D"/>
    <w:rsid w:val="00F523FF"/>
    <w:rsid w:val="00F70735"/>
    <w:rsid w:val="00FA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142C1-DA12-4A5F-AB6E-49B6A437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76D6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  <w:lang w:val="es-ES"/>
    </w:rPr>
  </w:style>
  <w:style w:type="paragraph" w:styleId="Ttulo4">
    <w:name w:val="heading 4"/>
    <w:basedOn w:val="Normal"/>
    <w:link w:val="Ttulo4Car"/>
    <w:uiPriority w:val="9"/>
    <w:unhideWhenUsed/>
    <w:qFormat/>
    <w:rsid w:val="008C76D6"/>
    <w:pPr>
      <w:keepNext/>
      <w:keepLines/>
      <w:spacing w:before="240" w:after="0"/>
      <w:contextualSpacing/>
      <w:outlineLvl w:val="3"/>
    </w:pPr>
    <w:rPr>
      <w:rFonts w:asciiTheme="majorHAnsi" w:eastAsiaTheme="majorEastAsia" w:hAnsiTheme="majorHAnsi" w:cstheme="majorBidi"/>
      <w:iCs/>
      <w:cap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76D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C76D6"/>
    <w:rPr>
      <w:rFonts w:asciiTheme="majorHAnsi" w:eastAsiaTheme="majorEastAsia" w:hAnsiTheme="majorHAnsi" w:cstheme="majorBidi"/>
      <w:caps/>
      <w:color w:val="000000" w:themeColor="text1"/>
      <w:sz w:val="50"/>
      <w:szCs w:val="32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8C76D6"/>
    <w:rPr>
      <w:rFonts w:asciiTheme="majorHAnsi" w:eastAsiaTheme="majorEastAsia" w:hAnsiTheme="majorHAnsi" w:cstheme="majorBidi"/>
      <w:iCs/>
      <w:caps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8C76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16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670"/>
  </w:style>
  <w:style w:type="paragraph" w:styleId="Piedepgina">
    <w:name w:val="footer"/>
    <w:basedOn w:val="Normal"/>
    <w:link w:val="PiedepginaCar"/>
    <w:uiPriority w:val="99"/>
    <w:unhideWhenUsed/>
    <w:rsid w:val="00BE16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WALLYS GONZALEZ</dc:creator>
  <cp:keywords/>
  <dc:description/>
  <cp:lastModifiedBy>WALLYS GONZALEZ</cp:lastModifiedBy>
  <cp:revision>13</cp:revision>
  <dcterms:created xsi:type="dcterms:W3CDTF">2018-01-14T03:25:00Z</dcterms:created>
  <dcterms:modified xsi:type="dcterms:W3CDTF">2018-02-21T16:13:00Z</dcterms:modified>
</cp:coreProperties>
</file>